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0F785" w14:textId="07FC19C0" w:rsidR="00D35D13" w:rsidRDefault="007927B2" w:rsidP="00D35D13">
      <w:pPr>
        <w:snapToGrid w:val="0"/>
        <w:ind w:firstLineChars="200" w:firstLine="454"/>
        <w:rPr>
          <w:rFonts w:asciiTheme="majorEastAsia" w:eastAsiaTheme="majorEastAsia" w:hAnsiTheme="majorEastAsia"/>
          <w:szCs w:val="21"/>
        </w:rPr>
      </w:pPr>
      <w:bookmarkStart w:id="0" w:name="RANGE!A1:E16"/>
      <w:r>
        <w:rPr>
          <w:rFonts w:asciiTheme="majorEastAsia" w:eastAsiaTheme="majorEastAsia" w:hAnsiTheme="majorEastAsia" w:hint="eastAsia"/>
          <w:szCs w:val="21"/>
        </w:rPr>
        <w:t>笛吹</w:t>
      </w:r>
      <w:r w:rsidR="00E02AC7">
        <w:rPr>
          <w:rFonts w:asciiTheme="majorEastAsia" w:eastAsiaTheme="majorEastAsia" w:hAnsiTheme="maj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45D86" wp14:editId="49F4AC21">
                <wp:simplePos x="0" y="0"/>
                <wp:positionH relativeFrom="column">
                  <wp:posOffset>-186690</wp:posOffset>
                </wp:positionH>
                <wp:positionV relativeFrom="paragraph">
                  <wp:posOffset>-151765</wp:posOffset>
                </wp:positionV>
                <wp:extent cx="6772910" cy="903605"/>
                <wp:effectExtent l="0" t="0" r="27940" b="1079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910" cy="903605"/>
                        </a:xfrm>
                        <a:prstGeom prst="rect">
                          <a:avLst/>
                        </a:prstGeom>
                        <a:noFill/>
                        <a:ln w="2222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2310E7A" id="正方形/長方形 2" o:spid="_x0000_s1026" style="position:absolute;left:0;text-align:left;margin-left:-14.7pt;margin-top:-11.95pt;width:533.3pt;height:7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" filled="f" strokecolor="black [3213]" strokeweight="1.75pt">
                <v:stroke linestyle="thickThin"/>
              </v:rect>
            </w:pict>
          </mc:Fallback>
        </mc:AlternateContent>
      </w:r>
      <w:r w:rsidR="00FA1308">
        <w:rPr>
          <w:rFonts w:asciiTheme="majorEastAsia" w:eastAsiaTheme="majorEastAsia" w:hAnsiTheme="majorEastAsia" w:hint="eastAsia"/>
          <w:szCs w:val="21"/>
        </w:rPr>
        <w:t>市役所</w:t>
      </w:r>
      <w:r w:rsidR="00D35D13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介護保険</w:t>
      </w:r>
      <w:r w:rsidR="000678C4">
        <w:rPr>
          <w:rFonts w:asciiTheme="majorEastAsia" w:eastAsiaTheme="majorEastAsia" w:hAnsiTheme="majorEastAsia" w:hint="eastAsia"/>
          <w:szCs w:val="21"/>
        </w:rPr>
        <w:t>課</w:t>
      </w:r>
      <w:r w:rsidR="00D35D13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給付適正</w:t>
      </w:r>
      <w:r w:rsidR="000678C4">
        <w:rPr>
          <w:rFonts w:asciiTheme="majorEastAsia" w:eastAsiaTheme="majorEastAsia" w:hAnsiTheme="majorEastAsia" w:hint="eastAsia"/>
          <w:szCs w:val="21"/>
        </w:rPr>
        <w:t xml:space="preserve">担当　</w:t>
      </w:r>
      <w:r w:rsidR="00FA1308" w:rsidRPr="00FA1308">
        <w:rPr>
          <w:rFonts w:asciiTheme="majorEastAsia" w:eastAsiaTheme="majorEastAsia" w:hAnsiTheme="majorEastAsia" w:hint="eastAsia"/>
          <w:szCs w:val="21"/>
        </w:rPr>
        <w:t>行</w:t>
      </w:r>
      <w:r w:rsidR="00E02AC7">
        <w:rPr>
          <w:rFonts w:asciiTheme="majorEastAsia" w:eastAsiaTheme="majorEastAsia" w:hAnsiTheme="majorEastAsia" w:hint="eastAsia"/>
          <w:szCs w:val="21"/>
        </w:rPr>
        <w:t>き</w:t>
      </w:r>
    </w:p>
    <w:p w14:paraId="2A24A3FA" w14:textId="5A723BE8" w:rsidR="00FA1308" w:rsidRPr="00D35D13" w:rsidRDefault="00D35D13" w:rsidP="007927B2">
      <w:pPr>
        <w:snapToGrid w:val="0"/>
        <w:ind w:firstLineChars="2500" w:firstLine="5169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 w:val="22"/>
        </w:rPr>
        <w:t>ＦＡＸ</w:t>
      </w:r>
      <w:r w:rsidR="007927B2">
        <w:rPr>
          <w:rFonts w:asciiTheme="majorEastAsia" w:eastAsiaTheme="majorEastAsia" w:hAnsiTheme="majorEastAsia" w:hint="eastAsia"/>
          <w:sz w:val="22"/>
        </w:rPr>
        <w:t xml:space="preserve">　０５５－２６２－１３１８</w:t>
      </w:r>
    </w:p>
    <w:p w14:paraId="43C47D7C" w14:textId="6AA12BFA" w:rsidR="009F3F42" w:rsidRPr="00D716A0" w:rsidRDefault="00FA1308" w:rsidP="00FA1308">
      <w:pPr>
        <w:snapToGrid w:val="0"/>
        <w:rPr>
          <w:rFonts w:asciiTheme="majorEastAsia" w:eastAsiaTheme="majorEastAsia" w:hAnsiTheme="majorEastAsia"/>
          <w:color w:val="000000" w:themeColor="text1"/>
          <w:sz w:val="22"/>
        </w:rPr>
      </w:pPr>
      <w:r w:rsidRPr="007F6B12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</w:t>
      </w:r>
      <w:r w:rsidR="007F6B12">
        <w:rPr>
          <w:rFonts w:asciiTheme="majorEastAsia" w:eastAsiaTheme="majorEastAsia" w:hAnsiTheme="majorEastAsia" w:hint="eastAsia"/>
          <w:sz w:val="22"/>
        </w:rPr>
        <w:t xml:space="preserve">　　</w:t>
      </w:r>
      <w:r w:rsidR="007F6B12" w:rsidRPr="00D716A0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　　　</w:t>
      </w:r>
      <w:r w:rsidR="00D35D13" w:rsidRPr="00D716A0">
        <w:rPr>
          <w:rFonts w:asciiTheme="majorEastAsia" w:eastAsiaTheme="majorEastAsia" w:hAnsiTheme="majorEastAsia" w:hint="eastAsia"/>
          <w:color w:val="000000" w:themeColor="text1"/>
          <w:sz w:val="22"/>
        </w:rPr>
        <w:t>ＴＥＬ</w:t>
      </w:r>
      <w:r w:rsidR="007927B2" w:rsidRPr="00D716A0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０５５－２６１－１９０３</w:t>
      </w:r>
    </w:p>
    <w:p w14:paraId="6D4CE4EE" w14:textId="5F5F6FF3" w:rsidR="009F3F42" w:rsidRPr="00D716A0" w:rsidRDefault="009F3F42" w:rsidP="009F3F42">
      <w:pPr>
        <w:snapToGrid w:val="0"/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  <w:r w:rsidRPr="00D716A0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　　　　　　　　　　　　　　　　　　　　　　　　メールアドレス</w:t>
      </w:r>
      <w:r w:rsidR="007927B2" w:rsidRPr="00D716A0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f</w:t>
      </w:r>
      <w:r w:rsidR="007927B2" w:rsidRPr="00D716A0">
        <w:rPr>
          <w:rFonts w:asciiTheme="majorEastAsia" w:eastAsiaTheme="majorEastAsia" w:hAnsiTheme="majorEastAsia"/>
          <w:color w:val="000000" w:themeColor="text1"/>
          <w:sz w:val="22"/>
        </w:rPr>
        <w:t>uefukikaigo@city.fuefuki.lg.jp</w:t>
      </w:r>
    </w:p>
    <w:p w14:paraId="30A81B43" w14:textId="77777777" w:rsidR="00FA1308" w:rsidRPr="00D716A0" w:rsidRDefault="00FA1308" w:rsidP="00BE7706">
      <w:pPr>
        <w:snapToGrid w:val="0"/>
        <w:spacing w:line="500" w:lineRule="exact"/>
        <w:jc w:val="center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</w:p>
    <w:p w14:paraId="3C2AAE16" w14:textId="08DEBDEA" w:rsidR="007F6B12" w:rsidRPr="00D716A0" w:rsidRDefault="007F6B12" w:rsidP="007F6B12">
      <w:pPr>
        <w:snapToGrid w:val="0"/>
        <w:spacing w:line="500" w:lineRule="exact"/>
        <w:jc w:val="center"/>
        <w:rPr>
          <w:rFonts w:ascii="HG丸ｺﾞｼｯｸM-PRO" w:eastAsia="HG丸ｺﾞｼｯｸM-PRO" w:hAnsi="HG丸ｺﾞｼｯｸM-PRO"/>
          <w:b/>
          <w:color w:val="000000" w:themeColor="text1"/>
          <w:sz w:val="32"/>
          <w:szCs w:val="32"/>
        </w:rPr>
      </w:pPr>
      <w:r w:rsidRPr="00D716A0">
        <w:rPr>
          <w:rFonts w:ascii="HG丸ｺﾞｼｯｸM-PRO" w:eastAsia="HG丸ｺﾞｼｯｸM-PRO" w:hAnsi="HG丸ｺﾞｼｯｸM-PRO" w:hint="eastAsia"/>
          <w:b/>
          <w:color w:val="000000" w:themeColor="text1"/>
          <w:sz w:val="32"/>
          <w:szCs w:val="32"/>
        </w:rPr>
        <w:t>≪</w:t>
      </w:r>
      <w:r w:rsidR="00CD6334" w:rsidRPr="00D716A0">
        <w:rPr>
          <w:rFonts w:ascii="HG丸ｺﾞｼｯｸM-PRO" w:eastAsia="HG丸ｺﾞｼｯｸM-PRO" w:hAnsi="HG丸ｺﾞｼｯｸM-PRO" w:hint="eastAsia"/>
          <w:b/>
          <w:color w:val="000000" w:themeColor="text1"/>
          <w:sz w:val="32"/>
          <w:szCs w:val="32"/>
        </w:rPr>
        <w:t>令和</w:t>
      </w:r>
      <w:r w:rsidR="00195DA0" w:rsidRPr="00D716A0">
        <w:rPr>
          <w:rFonts w:ascii="HG丸ｺﾞｼｯｸM-PRO" w:eastAsia="HG丸ｺﾞｼｯｸM-PRO" w:hAnsi="HG丸ｺﾞｼｯｸM-PRO" w:hint="eastAsia"/>
          <w:b/>
          <w:color w:val="000000" w:themeColor="text1"/>
          <w:sz w:val="32"/>
          <w:szCs w:val="32"/>
        </w:rPr>
        <w:t>８</w:t>
      </w:r>
      <w:r w:rsidR="00214D19" w:rsidRPr="00D716A0">
        <w:rPr>
          <w:rFonts w:ascii="HG丸ｺﾞｼｯｸM-PRO" w:eastAsia="HG丸ｺﾞｼｯｸM-PRO" w:hAnsi="HG丸ｺﾞｼｯｸM-PRO" w:hint="eastAsia"/>
          <w:b/>
          <w:color w:val="000000" w:themeColor="text1"/>
          <w:sz w:val="32"/>
          <w:szCs w:val="32"/>
        </w:rPr>
        <w:t>年度　集団指導に関する</w:t>
      </w:r>
      <w:r w:rsidR="00BE7706" w:rsidRPr="00D716A0">
        <w:rPr>
          <w:rFonts w:ascii="HG丸ｺﾞｼｯｸM-PRO" w:eastAsia="HG丸ｺﾞｼｯｸM-PRO" w:hAnsi="HG丸ｺﾞｼｯｸM-PRO" w:hint="eastAsia"/>
          <w:b/>
          <w:color w:val="000000" w:themeColor="text1"/>
          <w:sz w:val="32"/>
          <w:szCs w:val="32"/>
        </w:rPr>
        <w:t>質</w:t>
      </w:r>
      <w:r w:rsidR="007C25A2" w:rsidRPr="00D716A0">
        <w:rPr>
          <w:rFonts w:ascii="HG丸ｺﾞｼｯｸM-PRO" w:eastAsia="HG丸ｺﾞｼｯｸM-PRO" w:hAnsi="HG丸ｺﾞｼｯｸM-PRO" w:hint="eastAsia"/>
          <w:b/>
          <w:color w:val="000000" w:themeColor="text1"/>
          <w:sz w:val="32"/>
          <w:szCs w:val="32"/>
        </w:rPr>
        <w:t>問票</w:t>
      </w:r>
      <w:bookmarkEnd w:id="0"/>
      <w:r w:rsidRPr="00D716A0">
        <w:rPr>
          <w:rFonts w:ascii="HG丸ｺﾞｼｯｸM-PRO" w:eastAsia="HG丸ｺﾞｼｯｸM-PRO" w:hAnsi="HG丸ｺﾞｼｯｸM-PRO" w:hint="eastAsia"/>
          <w:b/>
          <w:color w:val="000000" w:themeColor="text1"/>
          <w:sz w:val="32"/>
          <w:szCs w:val="32"/>
        </w:rPr>
        <w:t>≫</w:t>
      </w:r>
    </w:p>
    <w:p w14:paraId="4C65462D" w14:textId="7267F3D8" w:rsidR="00214D19" w:rsidRPr="00D716A0" w:rsidRDefault="00214D19" w:rsidP="00214D19">
      <w:pPr>
        <w:snapToGrid w:val="0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  <w:r w:rsidRPr="00D716A0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ご質問のある事業者の方は、お手数ですが、この質問票に記載いただき、上記あてに送信してください。</w:t>
      </w:r>
    </w:p>
    <w:p w14:paraId="6442116D" w14:textId="3730C29F" w:rsidR="00FA1308" w:rsidRPr="00D716A0" w:rsidRDefault="00FA1308" w:rsidP="00FA1308">
      <w:pPr>
        <w:snapToGrid w:val="0"/>
        <w:spacing w:line="300" w:lineRule="exact"/>
        <w:jc w:val="left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  <w:r w:rsidRPr="00D716A0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○ＦＡＸ送付票</w:t>
      </w:r>
      <w:r w:rsidR="009F3F42" w:rsidRPr="00D716A0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等</w:t>
      </w:r>
      <w:r w:rsidRPr="00D716A0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 xml:space="preserve">は不要です。　</w:t>
      </w:r>
      <w:r w:rsidR="00E02AC7" w:rsidRPr="00D716A0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原則質問の受付は本票をもって行い、</w:t>
      </w:r>
      <w:r w:rsidR="003D4114" w:rsidRPr="00D716A0">
        <w:rPr>
          <w:rFonts w:asciiTheme="majorEastAsia" w:eastAsiaTheme="majorEastAsia" w:hAnsiTheme="majorEastAsia" w:hint="eastAsia"/>
          <w:b/>
          <w:color w:val="000000" w:themeColor="text1"/>
          <w:sz w:val="21"/>
          <w:szCs w:val="21"/>
          <w:u w:val="double"/>
        </w:rPr>
        <w:t>締切は、</w:t>
      </w:r>
      <w:r w:rsidR="007927B2" w:rsidRPr="00D716A0">
        <w:rPr>
          <w:rFonts w:asciiTheme="majorEastAsia" w:eastAsiaTheme="majorEastAsia" w:hAnsiTheme="majorEastAsia" w:hint="eastAsia"/>
          <w:b/>
          <w:color w:val="000000" w:themeColor="text1"/>
          <w:sz w:val="21"/>
          <w:szCs w:val="21"/>
          <w:u w:val="double"/>
        </w:rPr>
        <w:t>７</w:t>
      </w:r>
      <w:r w:rsidR="00CD6334" w:rsidRPr="00D716A0">
        <w:rPr>
          <w:rFonts w:asciiTheme="majorEastAsia" w:eastAsiaTheme="majorEastAsia" w:hAnsiTheme="majorEastAsia" w:hint="eastAsia"/>
          <w:b/>
          <w:color w:val="000000" w:themeColor="text1"/>
          <w:sz w:val="21"/>
          <w:szCs w:val="21"/>
          <w:u w:val="double"/>
        </w:rPr>
        <w:t>月</w:t>
      </w:r>
      <w:r w:rsidR="007927B2" w:rsidRPr="00D716A0">
        <w:rPr>
          <w:rFonts w:asciiTheme="majorEastAsia" w:eastAsiaTheme="majorEastAsia" w:hAnsiTheme="majorEastAsia" w:hint="eastAsia"/>
          <w:b/>
          <w:color w:val="000000" w:themeColor="text1"/>
          <w:sz w:val="21"/>
          <w:szCs w:val="21"/>
          <w:u w:val="double"/>
        </w:rPr>
        <w:t>２２</w:t>
      </w:r>
      <w:r w:rsidR="00CD6334" w:rsidRPr="00D716A0">
        <w:rPr>
          <w:rFonts w:asciiTheme="majorEastAsia" w:eastAsiaTheme="majorEastAsia" w:hAnsiTheme="majorEastAsia" w:hint="eastAsia"/>
          <w:b/>
          <w:color w:val="000000" w:themeColor="text1"/>
          <w:sz w:val="21"/>
          <w:szCs w:val="21"/>
          <w:u w:val="double"/>
        </w:rPr>
        <w:t>日(</w:t>
      </w:r>
      <w:r w:rsidR="007927B2" w:rsidRPr="00D716A0">
        <w:rPr>
          <w:rFonts w:asciiTheme="majorEastAsia" w:eastAsiaTheme="majorEastAsia" w:hAnsiTheme="majorEastAsia" w:hint="eastAsia"/>
          <w:b/>
          <w:color w:val="000000" w:themeColor="text1"/>
          <w:sz w:val="21"/>
          <w:szCs w:val="21"/>
          <w:u w:val="double"/>
        </w:rPr>
        <w:t>水</w:t>
      </w:r>
      <w:r w:rsidR="00CD6334" w:rsidRPr="00D716A0">
        <w:rPr>
          <w:rFonts w:asciiTheme="majorEastAsia" w:eastAsiaTheme="majorEastAsia" w:hAnsiTheme="majorEastAsia" w:hint="eastAsia"/>
          <w:b/>
          <w:color w:val="000000" w:themeColor="text1"/>
          <w:sz w:val="21"/>
          <w:szCs w:val="21"/>
          <w:u w:val="double"/>
        </w:rPr>
        <w:t>)</w:t>
      </w:r>
      <w:r w:rsidRPr="00D716A0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とします。</w:t>
      </w:r>
    </w:p>
    <w:p w14:paraId="55A35DB6" w14:textId="77777777" w:rsidR="00FA1308" w:rsidRPr="00D716A0" w:rsidRDefault="00FA1308" w:rsidP="00FA1308">
      <w:pPr>
        <w:snapToGrid w:val="0"/>
        <w:spacing w:line="300" w:lineRule="exact"/>
        <w:jc w:val="left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  <w:r w:rsidRPr="00D716A0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 xml:space="preserve">　いただいた質問は回答と併せ公表することがあります。</w:t>
      </w:r>
    </w:p>
    <w:p w14:paraId="774EE428" w14:textId="77777777" w:rsidR="00FA1308" w:rsidRPr="00D716A0" w:rsidRDefault="00E02AC7" w:rsidP="00E02AC7">
      <w:pPr>
        <w:snapToGrid w:val="0"/>
        <w:spacing w:line="300" w:lineRule="exact"/>
        <w:jc w:val="left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  <w:r w:rsidRPr="00D716A0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○</w:t>
      </w:r>
      <w:r w:rsidR="00FA1308" w:rsidRPr="00D716A0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送付枚数本紙とも：　　枚　（記入欄が不足する場合は別紙を添付してください。）</w:t>
      </w:r>
    </w:p>
    <w:tbl>
      <w:tblPr>
        <w:tblStyle w:val="a3"/>
        <w:tblpPr w:leftFromText="142" w:rightFromText="142" w:vertAnchor="page" w:horzAnchor="margin" w:tblpY="4605"/>
        <w:tblW w:w="10173" w:type="dxa"/>
        <w:tblLook w:val="04A0" w:firstRow="1" w:lastRow="0" w:firstColumn="1" w:lastColumn="0" w:noHBand="0" w:noVBand="1"/>
      </w:tblPr>
      <w:tblGrid>
        <w:gridCol w:w="551"/>
        <w:gridCol w:w="2676"/>
        <w:gridCol w:w="187"/>
        <w:gridCol w:w="6759"/>
      </w:tblGrid>
      <w:tr w:rsidR="00D716A0" w:rsidRPr="00D716A0" w14:paraId="7B2C5CE4" w14:textId="77777777" w:rsidTr="00100738">
        <w:trPr>
          <w:trHeight w:val="730"/>
        </w:trPr>
        <w:tc>
          <w:tcPr>
            <w:tcW w:w="3414" w:type="dxa"/>
            <w:gridSpan w:val="3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93D8F4" w14:textId="77777777" w:rsidR="00BE7706" w:rsidRPr="00D716A0" w:rsidRDefault="00214D19" w:rsidP="00FA1308">
            <w:pPr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21"/>
                <w:szCs w:val="21"/>
              </w:rPr>
            </w:pPr>
            <w:r w:rsidRPr="00D716A0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21"/>
                <w:szCs w:val="21"/>
              </w:rPr>
              <w:t>何のサービス（サービス種別）の</w:t>
            </w:r>
          </w:p>
          <w:p w14:paraId="4AF6DD62" w14:textId="77777777" w:rsidR="00214D19" w:rsidRPr="00D716A0" w:rsidRDefault="00214D19" w:rsidP="00FA1308">
            <w:pPr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21"/>
                <w:szCs w:val="21"/>
              </w:rPr>
            </w:pPr>
            <w:r w:rsidRPr="00D716A0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21"/>
                <w:szCs w:val="21"/>
              </w:rPr>
              <w:t>何についての質問ですか？</w:t>
            </w:r>
          </w:p>
        </w:tc>
        <w:tc>
          <w:tcPr>
            <w:tcW w:w="675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7E325" w14:textId="77777777" w:rsidR="00BE7706" w:rsidRPr="00D716A0" w:rsidRDefault="00BE7706" w:rsidP="00FA1308">
            <w:pPr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zCs w:val="21"/>
              </w:rPr>
            </w:pPr>
            <w:r w:rsidRPr="00D716A0"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</w:rPr>
              <w:t xml:space="preserve">　</w:t>
            </w:r>
            <w:r w:rsidR="00214D19" w:rsidRPr="00D716A0"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</w:rPr>
              <w:t xml:space="preserve">　　サービス種別　　　　　　　　　　　　内容</w:t>
            </w:r>
          </w:p>
          <w:p w14:paraId="0CF20DE3" w14:textId="77777777" w:rsidR="00214D19" w:rsidRPr="00D716A0" w:rsidRDefault="00214D19" w:rsidP="00FA1308">
            <w:pPr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zCs w:val="21"/>
              </w:rPr>
            </w:pPr>
            <w:r w:rsidRPr="00D716A0"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  <w:u w:val="single"/>
              </w:rPr>
              <w:t xml:space="preserve">　　　　　　　　　　　　　</w:t>
            </w:r>
            <w:r w:rsidRPr="00D716A0"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</w:rPr>
              <w:t xml:space="preserve">　の　</w:t>
            </w:r>
            <w:r w:rsidRPr="00D716A0"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  <w:u w:val="single"/>
              </w:rPr>
              <w:t xml:space="preserve">　　　　　　　　　　　　　</w:t>
            </w:r>
            <w:r w:rsidRPr="00D716A0"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</w:rPr>
              <w:t>について</w:t>
            </w:r>
          </w:p>
          <w:p w14:paraId="3D0B724A" w14:textId="77777777" w:rsidR="00214D19" w:rsidRPr="00D716A0" w:rsidRDefault="00214D19" w:rsidP="00FA1308">
            <w:pPr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zCs w:val="21"/>
              </w:rPr>
            </w:pPr>
            <w:r w:rsidRPr="00D716A0"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</w:rPr>
              <w:t xml:space="preserve">　</w:t>
            </w:r>
            <w:r w:rsidR="00FA1308" w:rsidRPr="00D716A0"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</w:rPr>
              <w:t xml:space="preserve">［　</w:t>
            </w:r>
            <w:r w:rsidRPr="00D716A0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21"/>
              </w:rPr>
              <w:t>例）認知症</w:t>
            </w:r>
            <w:r w:rsidR="00FA1308" w:rsidRPr="00D716A0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21"/>
              </w:rPr>
              <w:t>共同生活介護</w:t>
            </w:r>
            <w:r w:rsidRPr="00D716A0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21"/>
              </w:rPr>
              <w:t xml:space="preserve">　　の</w:t>
            </w:r>
            <w:r w:rsidR="00FA1308" w:rsidRPr="00D716A0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21"/>
              </w:rPr>
              <w:t xml:space="preserve">　看取り加算　について　］</w:t>
            </w:r>
            <w:r w:rsidRPr="00D716A0"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</w:rPr>
              <w:t xml:space="preserve">　</w:t>
            </w:r>
          </w:p>
        </w:tc>
      </w:tr>
      <w:tr w:rsidR="00D716A0" w:rsidRPr="00D716A0" w14:paraId="370E7F0A" w14:textId="77777777" w:rsidTr="007F6B12">
        <w:trPr>
          <w:trHeight w:val="409"/>
        </w:trPr>
        <w:tc>
          <w:tcPr>
            <w:tcW w:w="551" w:type="dxa"/>
            <w:vMerge w:val="restart"/>
            <w:tcBorders>
              <w:left w:val="single" w:sz="12" w:space="0" w:color="auto"/>
            </w:tcBorders>
            <w:noWrap/>
            <w:textDirection w:val="tbRlV"/>
            <w:vAlign w:val="center"/>
            <w:hideMark/>
          </w:tcPr>
          <w:p w14:paraId="6FF49920" w14:textId="77777777" w:rsidR="00784ECE" w:rsidRPr="00D716A0" w:rsidRDefault="00784ECE" w:rsidP="00FA1308">
            <w:pPr>
              <w:jc w:val="center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21"/>
                <w:szCs w:val="21"/>
              </w:rPr>
            </w:pPr>
            <w:r w:rsidRPr="00D716A0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21"/>
                <w:szCs w:val="21"/>
              </w:rPr>
              <w:t>具体的な質問事項</w:t>
            </w:r>
          </w:p>
        </w:tc>
        <w:tc>
          <w:tcPr>
            <w:tcW w:w="9622" w:type="dxa"/>
            <w:gridSpan w:val="3"/>
            <w:tcBorders>
              <w:bottom w:val="dotted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  <w:hideMark/>
          </w:tcPr>
          <w:p w14:paraId="15A35C09" w14:textId="77777777" w:rsidR="00784ECE" w:rsidRPr="00D716A0" w:rsidRDefault="00784ECE" w:rsidP="00FA1308">
            <w:pPr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zCs w:val="21"/>
              </w:rPr>
            </w:pPr>
          </w:p>
        </w:tc>
      </w:tr>
      <w:tr w:rsidR="00D716A0" w:rsidRPr="00D716A0" w14:paraId="4642205D" w14:textId="77777777" w:rsidTr="007F6B12">
        <w:trPr>
          <w:trHeight w:val="409"/>
        </w:trPr>
        <w:tc>
          <w:tcPr>
            <w:tcW w:w="551" w:type="dxa"/>
            <w:vMerge/>
            <w:tcBorders>
              <w:left w:val="single" w:sz="12" w:space="0" w:color="auto"/>
            </w:tcBorders>
            <w:noWrap/>
            <w:textDirection w:val="tbRlV"/>
            <w:vAlign w:val="center"/>
          </w:tcPr>
          <w:p w14:paraId="422C7E32" w14:textId="77777777" w:rsidR="00784ECE" w:rsidRPr="00D716A0" w:rsidRDefault="00784ECE" w:rsidP="00FA1308">
            <w:pPr>
              <w:jc w:val="center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62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14:paraId="3FF21CA8" w14:textId="77777777" w:rsidR="00784ECE" w:rsidRPr="00D716A0" w:rsidRDefault="00784ECE" w:rsidP="00FA1308">
            <w:pPr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zCs w:val="21"/>
              </w:rPr>
            </w:pPr>
          </w:p>
        </w:tc>
      </w:tr>
      <w:tr w:rsidR="00D716A0" w:rsidRPr="00D716A0" w14:paraId="20621006" w14:textId="77777777" w:rsidTr="007F6B12">
        <w:trPr>
          <w:trHeight w:val="409"/>
        </w:trPr>
        <w:tc>
          <w:tcPr>
            <w:tcW w:w="551" w:type="dxa"/>
            <w:vMerge/>
            <w:tcBorders>
              <w:left w:val="single" w:sz="12" w:space="0" w:color="auto"/>
            </w:tcBorders>
            <w:noWrap/>
            <w:textDirection w:val="tbRlV"/>
            <w:vAlign w:val="center"/>
          </w:tcPr>
          <w:p w14:paraId="71E066A0" w14:textId="77777777" w:rsidR="00784ECE" w:rsidRPr="00D716A0" w:rsidRDefault="00784ECE" w:rsidP="00FA1308">
            <w:pPr>
              <w:jc w:val="center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62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14:paraId="48CDF5F8" w14:textId="77777777" w:rsidR="00784ECE" w:rsidRPr="00D716A0" w:rsidRDefault="00784ECE" w:rsidP="00FA1308">
            <w:pPr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zCs w:val="21"/>
              </w:rPr>
            </w:pPr>
          </w:p>
        </w:tc>
      </w:tr>
      <w:tr w:rsidR="00D716A0" w:rsidRPr="00D716A0" w14:paraId="390D6A5A" w14:textId="77777777" w:rsidTr="007F6B12">
        <w:trPr>
          <w:trHeight w:val="409"/>
        </w:trPr>
        <w:tc>
          <w:tcPr>
            <w:tcW w:w="551" w:type="dxa"/>
            <w:vMerge/>
            <w:tcBorders>
              <w:left w:val="single" w:sz="12" w:space="0" w:color="auto"/>
            </w:tcBorders>
            <w:noWrap/>
            <w:textDirection w:val="tbRlV"/>
            <w:vAlign w:val="center"/>
          </w:tcPr>
          <w:p w14:paraId="6D0D835A" w14:textId="77777777" w:rsidR="00784ECE" w:rsidRPr="00D716A0" w:rsidRDefault="00784ECE" w:rsidP="00FA1308">
            <w:pPr>
              <w:jc w:val="center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62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14:paraId="3A751758" w14:textId="77777777" w:rsidR="00784ECE" w:rsidRPr="00D716A0" w:rsidRDefault="00784ECE" w:rsidP="00FA1308">
            <w:pPr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zCs w:val="21"/>
              </w:rPr>
            </w:pPr>
          </w:p>
        </w:tc>
      </w:tr>
      <w:tr w:rsidR="00D716A0" w:rsidRPr="00D716A0" w14:paraId="28DE1AA6" w14:textId="77777777" w:rsidTr="007F6B12">
        <w:trPr>
          <w:trHeight w:val="409"/>
        </w:trPr>
        <w:tc>
          <w:tcPr>
            <w:tcW w:w="551" w:type="dxa"/>
            <w:vMerge/>
            <w:tcBorders>
              <w:left w:val="single" w:sz="12" w:space="0" w:color="auto"/>
            </w:tcBorders>
            <w:noWrap/>
            <w:textDirection w:val="tbRlV"/>
            <w:vAlign w:val="center"/>
          </w:tcPr>
          <w:p w14:paraId="52B5E14D" w14:textId="77777777" w:rsidR="00784ECE" w:rsidRPr="00D716A0" w:rsidRDefault="00784ECE" w:rsidP="00FA1308">
            <w:pPr>
              <w:jc w:val="center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62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14:paraId="26912250" w14:textId="77777777" w:rsidR="00784ECE" w:rsidRPr="00D716A0" w:rsidRDefault="00784ECE" w:rsidP="00FA1308">
            <w:pPr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zCs w:val="21"/>
              </w:rPr>
            </w:pPr>
          </w:p>
        </w:tc>
      </w:tr>
      <w:tr w:rsidR="00784ECE" w:rsidRPr="00214D19" w14:paraId="07949BE5" w14:textId="77777777" w:rsidTr="007F6B12">
        <w:trPr>
          <w:trHeight w:val="409"/>
        </w:trPr>
        <w:tc>
          <w:tcPr>
            <w:tcW w:w="551" w:type="dxa"/>
            <w:vMerge/>
            <w:tcBorders>
              <w:left w:val="single" w:sz="12" w:space="0" w:color="auto"/>
            </w:tcBorders>
            <w:noWrap/>
            <w:textDirection w:val="tbRlV"/>
            <w:vAlign w:val="center"/>
          </w:tcPr>
          <w:p w14:paraId="6BB125FF" w14:textId="77777777" w:rsidR="00784ECE" w:rsidRPr="007F6B12" w:rsidRDefault="00784ECE" w:rsidP="00FA1308">
            <w:pPr>
              <w:jc w:val="center"/>
              <w:rPr>
                <w:rFonts w:ascii="HG丸ｺﾞｼｯｸM-PRO" w:eastAsia="HG丸ｺﾞｼｯｸM-PRO" w:hAnsi="HG丸ｺﾞｼｯｸM-PRO"/>
                <w:bCs/>
                <w:sz w:val="21"/>
                <w:szCs w:val="21"/>
              </w:rPr>
            </w:pPr>
          </w:p>
        </w:tc>
        <w:tc>
          <w:tcPr>
            <w:tcW w:w="962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14:paraId="060BA3B9" w14:textId="77777777" w:rsidR="00784ECE" w:rsidRPr="007F6B12" w:rsidRDefault="00784ECE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784ECE" w:rsidRPr="00214D19" w14:paraId="62319101" w14:textId="77777777" w:rsidTr="007F6B12">
        <w:trPr>
          <w:trHeight w:val="409"/>
        </w:trPr>
        <w:tc>
          <w:tcPr>
            <w:tcW w:w="551" w:type="dxa"/>
            <w:vMerge/>
            <w:tcBorders>
              <w:left w:val="single" w:sz="12" w:space="0" w:color="auto"/>
            </w:tcBorders>
            <w:noWrap/>
            <w:textDirection w:val="tbRlV"/>
            <w:vAlign w:val="center"/>
          </w:tcPr>
          <w:p w14:paraId="6B2D4FB2" w14:textId="77777777" w:rsidR="00784ECE" w:rsidRPr="007F6B12" w:rsidRDefault="00784ECE" w:rsidP="00FA1308">
            <w:pPr>
              <w:jc w:val="center"/>
              <w:rPr>
                <w:rFonts w:ascii="HG丸ｺﾞｼｯｸM-PRO" w:eastAsia="HG丸ｺﾞｼｯｸM-PRO" w:hAnsi="HG丸ｺﾞｼｯｸM-PRO"/>
                <w:bCs/>
                <w:sz w:val="21"/>
                <w:szCs w:val="21"/>
              </w:rPr>
            </w:pPr>
          </w:p>
        </w:tc>
        <w:tc>
          <w:tcPr>
            <w:tcW w:w="962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14:paraId="44573FA6" w14:textId="77777777" w:rsidR="00784ECE" w:rsidRPr="007F6B12" w:rsidRDefault="00784ECE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784ECE" w:rsidRPr="00214D19" w14:paraId="2F1E747A" w14:textId="77777777" w:rsidTr="007F6B12">
        <w:trPr>
          <w:trHeight w:val="409"/>
        </w:trPr>
        <w:tc>
          <w:tcPr>
            <w:tcW w:w="551" w:type="dxa"/>
            <w:vMerge/>
            <w:tcBorders>
              <w:left w:val="single" w:sz="12" w:space="0" w:color="auto"/>
            </w:tcBorders>
            <w:noWrap/>
            <w:textDirection w:val="tbRlV"/>
            <w:vAlign w:val="center"/>
          </w:tcPr>
          <w:p w14:paraId="2294BB11" w14:textId="77777777" w:rsidR="00784ECE" w:rsidRPr="007F6B12" w:rsidRDefault="00784ECE" w:rsidP="00FA1308">
            <w:pPr>
              <w:jc w:val="center"/>
              <w:rPr>
                <w:rFonts w:ascii="HG丸ｺﾞｼｯｸM-PRO" w:eastAsia="HG丸ｺﾞｼｯｸM-PRO" w:hAnsi="HG丸ｺﾞｼｯｸM-PRO"/>
                <w:bCs/>
                <w:sz w:val="21"/>
                <w:szCs w:val="21"/>
              </w:rPr>
            </w:pPr>
          </w:p>
        </w:tc>
        <w:tc>
          <w:tcPr>
            <w:tcW w:w="962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14:paraId="3ED93DA3" w14:textId="77777777" w:rsidR="00784ECE" w:rsidRPr="007F6B12" w:rsidRDefault="00784ECE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784ECE" w:rsidRPr="00214D19" w14:paraId="4F70D7D6" w14:textId="77777777" w:rsidTr="007F6B12">
        <w:trPr>
          <w:trHeight w:val="409"/>
        </w:trPr>
        <w:tc>
          <w:tcPr>
            <w:tcW w:w="551" w:type="dxa"/>
            <w:vMerge/>
            <w:tcBorders>
              <w:left w:val="single" w:sz="12" w:space="0" w:color="auto"/>
            </w:tcBorders>
            <w:noWrap/>
            <w:textDirection w:val="tbRlV"/>
            <w:vAlign w:val="center"/>
          </w:tcPr>
          <w:p w14:paraId="3E673321" w14:textId="77777777" w:rsidR="00784ECE" w:rsidRPr="007F6B12" w:rsidRDefault="00784ECE" w:rsidP="00FA1308">
            <w:pPr>
              <w:jc w:val="center"/>
              <w:rPr>
                <w:rFonts w:ascii="HG丸ｺﾞｼｯｸM-PRO" w:eastAsia="HG丸ｺﾞｼｯｸM-PRO" w:hAnsi="HG丸ｺﾞｼｯｸM-PRO"/>
                <w:bCs/>
                <w:sz w:val="21"/>
                <w:szCs w:val="21"/>
              </w:rPr>
            </w:pPr>
          </w:p>
        </w:tc>
        <w:tc>
          <w:tcPr>
            <w:tcW w:w="9622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14:paraId="1821456B" w14:textId="77777777" w:rsidR="00784ECE" w:rsidRPr="007F6B12" w:rsidRDefault="00784ECE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784ECE" w:rsidRPr="00214D19" w14:paraId="3DE5A2BA" w14:textId="77777777" w:rsidTr="00100738">
        <w:trPr>
          <w:trHeight w:val="486"/>
        </w:trPr>
        <w:tc>
          <w:tcPr>
            <w:tcW w:w="3227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37150EE6" w14:textId="77777777" w:rsidR="00784ECE" w:rsidRPr="007F6B12" w:rsidRDefault="00784ECE" w:rsidP="00784ECE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7F6B1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増やして欲しい説明項目　等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DE96572" w14:textId="77777777" w:rsidR="00784ECE" w:rsidRPr="007F6B12" w:rsidRDefault="00784ECE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784ECE" w:rsidRPr="00214D19" w14:paraId="7F457B8F" w14:textId="77777777" w:rsidTr="00100738">
        <w:trPr>
          <w:trHeight w:val="486"/>
        </w:trPr>
        <w:tc>
          <w:tcPr>
            <w:tcW w:w="3227" w:type="dxa"/>
            <w:gridSpan w:val="2"/>
            <w:vMerge/>
            <w:tcBorders>
              <w:left w:val="single" w:sz="12" w:space="0" w:color="auto"/>
              <w:bottom w:val="double" w:sz="6" w:space="0" w:color="auto"/>
              <w:right w:val="single" w:sz="4" w:space="0" w:color="auto"/>
            </w:tcBorders>
            <w:noWrap/>
            <w:textDirection w:val="tbRlV"/>
            <w:vAlign w:val="center"/>
          </w:tcPr>
          <w:p w14:paraId="2DA08B05" w14:textId="77777777" w:rsidR="00784ECE" w:rsidRPr="007F6B12" w:rsidRDefault="00784ECE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6946" w:type="dxa"/>
            <w:gridSpan w:val="2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12" w:space="0" w:color="auto"/>
            </w:tcBorders>
          </w:tcPr>
          <w:p w14:paraId="0302034E" w14:textId="77777777" w:rsidR="00784ECE" w:rsidRPr="007F6B12" w:rsidRDefault="00784ECE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BE7706" w:rsidRPr="00214D19" w14:paraId="2D771287" w14:textId="77777777" w:rsidTr="00100738">
        <w:trPr>
          <w:trHeight w:val="567"/>
        </w:trPr>
        <w:tc>
          <w:tcPr>
            <w:tcW w:w="551" w:type="dxa"/>
            <w:vMerge w:val="restart"/>
            <w:tcBorders>
              <w:top w:val="double" w:sz="6" w:space="0" w:color="auto"/>
              <w:left w:val="single" w:sz="12" w:space="0" w:color="auto"/>
            </w:tcBorders>
            <w:noWrap/>
            <w:textDirection w:val="tbRlV"/>
            <w:vAlign w:val="center"/>
            <w:hideMark/>
          </w:tcPr>
          <w:p w14:paraId="27A20DF2" w14:textId="77777777" w:rsidR="00BE7706" w:rsidRPr="007F6B12" w:rsidRDefault="00BE7706" w:rsidP="00FA1308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7F6B1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質問者</w:t>
            </w:r>
          </w:p>
        </w:tc>
        <w:tc>
          <w:tcPr>
            <w:tcW w:w="2676" w:type="dxa"/>
            <w:tcBorders>
              <w:top w:val="double" w:sz="6" w:space="0" w:color="auto"/>
            </w:tcBorders>
            <w:noWrap/>
            <w:vAlign w:val="center"/>
            <w:hideMark/>
          </w:tcPr>
          <w:p w14:paraId="0EFDC42D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7F6B1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事業所・施設名</w:t>
            </w:r>
          </w:p>
        </w:tc>
        <w:tc>
          <w:tcPr>
            <w:tcW w:w="6946" w:type="dxa"/>
            <w:gridSpan w:val="2"/>
            <w:tcBorders>
              <w:top w:val="double" w:sz="6" w:space="0" w:color="auto"/>
              <w:right w:val="single" w:sz="12" w:space="0" w:color="auto"/>
            </w:tcBorders>
            <w:vAlign w:val="center"/>
          </w:tcPr>
          <w:p w14:paraId="385B9BDC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BE7706" w:rsidRPr="00214D19" w14:paraId="0344AACB" w14:textId="77777777" w:rsidTr="00100738">
        <w:trPr>
          <w:trHeight w:val="567"/>
        </w:trPr>
        <w:tc>
          <w:tcPr>
            <w:tcW w:w="55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C0E8315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2676" w:type="dxa"/>
            <w:noWrap/>
            <w:vAlign w:val="center"/>
            <w:hideMark/>
          </w:tcPr>
          <w:p w14:paraId="63C7A5C0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7F6B1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事業所所在地</w:t>
            </w:r>
          </w:p>
        </w:tc>
        <w:tc>
          <w:tcPr>
            <w:tcW w:w="6946" w:type="dxa"/>
            <w:gridSpan w:val="2"/>
            <w:tcBorders>
              <w:right w:val="single" w:sz="12" w:space="0" w:color="auto"/>
            </w:tcBorders>
            <w:vAlign w:val="center"/>
          </w:tcPr>
          <w:p w14:paraId="7D2EB0E1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BE7706" w:rsidRPr="00214D19" w14:paraId="7C3501EA" w14:textId="77777777" w:rsidTr="00100738">
        <w:trPr>
          <w:trHeight w:val="567"/>
        </w:trPr>
        <w:tc>
          <w:tcPr>
            <w:tcW w:w="55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C58D561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2676" w:type="dxa"/>
            <w:noWrap/>
            <w:vAlign w:val="center"/>
            <w:hideMark/>
          </w:tcPr>
          <w:p w14:paraId="76FEEDD0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7F6B1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事業・サービスの種類</w:t>
            </w:r>
          </w:p>
        </w:tc>
        <w:tc>
          <w:tcPr>
            <w:tcW w:w="6946" w:type="dxa"/>
            <w:gridSpan w:val="2"/>
            <w:tcBorders>
              <w:right w:val="single" w:sz="12" w:space="0" w:color="auto"/>
            </w:tcBorders>
            <w:vAlign w:val="center"/>
          </w:tcPr>
          <w:p w14:paraId="2CF633FB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BE7706" w:rsidRPr="00214D19" w14:paraId="62C4AE90" w14:textId="77777777" w:rsidTr="00100738">
        <w:trPr>
          <w:trHeight w:val="567"/>
        </w:trPr>
        <w:tc>
          <w:tcPr>
            <w:tcW w:w="55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8977721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2676" w:type="dxa"/>
            <w:noWrap/>
            <w:vAlign w:val="center"/>
            <w:hideMark/>
          </w:tcPr>
          <w:p w14:paraId="05C1F00E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7F6B1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質問者（職・氏名）</w:t>
            </w:r>
          </w:p>
        </w:tc>
        <w:tc>
          <w:tcPr>
            <w:tcW w:w="6946" w:type="dxa"/>
            <w:gridSpan w:val="2"/>
            <w:tcBorders>
              <w:right w:val="single" w:sz="12" w:space="0" w:color="auto"/>
            </w:tcBorders>
            <w:vAlign w:val="center"/>
          </w:tcPr>
          <w:p w14:paraId="7C22EC00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BE7706" w:rsidRPr="00214D19" w14:paraId="381E1433" w14:textId="77777777" w:rsidTr="00100738">
        <w:trPr>
          <w:trHeight w:val="567"/>
        </w:trPr>
        <w:tc>
          <w:tcPr>
            <w:tcW w:w="55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E69C02D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2676" w:type="dxa"/>
            <w:noWrap/>
            <w:vAlign w:val="center"/>
            <w:hideMark/>
          </w:tcPr>
          <w:p w14:paraId="29FE4D79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7F6B1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ＴＥＬ番号</w:t>
            </w:r>
          </w:p>
        </w:tc>
        <w:tc>
          <w:tcPr>
            <w:tcW w:w="6946" w:type="dxa"/>
            <w:gridSpan w:val="2"/>
            <w:tcBorders>
              <w:right w:val="single" w:sz="12" w:space="0" w:color="auto"/>
            </w:tcBorders>
            <w:vAlign w:val="center"/>
          </w:tcPr>
          <w:p w14:paraId="1BEEED9B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BE7706" w:rsidRPr="00214D19" w14:paraId="3DA94ED9" w14:textId="77777777" w:rsidTr="00100738">
        <w:trPr>
          <w:trHeight w:val="567"/>
        </w:trPr>
        <w:tc>
          <w:tcPr>
            <w:tcW w:w="5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F9A78A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2676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89D501F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7F6B1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ＦＡＸ番号</w:t>
            </w:r>
          </w:p>
        </w:tc>
        <w:tc>
          <w:tcPr>
            <w:tcW w:w="6946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1779D2" w14:textId="77777777" w:rsidR="00BE7706" w:rsidRPr="007F6B12" w:rsidRDefault="00BE7706" w:rsidP="00FA1308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</w:tbl>
    <w:p w14:paraId="2342A157" w14:textId="77777777" w:rsidR="007C25A2" w:rsidRPr="00214D19" w:rsidRDefault="007C25A2" w:rsidP="00FA1308">
      <w:pPr>
        <w:snapToGrid w:val="0"/>
        <w:spacing w:line="300" w:lineRule="exact"/>
        <w:jc w:val="left"/>
        <w:rPr>
          <w:rFonts w:asciiTheme="minorEastAsia" w:eastAsiaTheme="minorEastAsia" w:hAnsiTheme="minorEastAsia"/>
          <w:sz w:val="21"/>
          <w:szCs w:val="21"/>
        </w:rPr>
      </w:pPr>
    </w:p>
    <w:sectPr w:rsidR="007C25A2" w:rsidRPr="00214D19" w:rsidSect="001D1668">
      <w:pgSz w:w="11906" w:h="16838" w:code="9"/>
      <w:pgMar w:top="1304" w:right="567" w:bottom="340" w:left="907" w:header="720" w:footer="720" w:gutter="0"/>
      <w:cols w:space="425"/>
      <w:noEndnote/>
      <w:docGrid w:type="linesAndChars" w:linePitch="329" w:charSpace="-2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DCD5C" w14:textId="77777777" w:rsidR="000678C4" w:rsidRDefault="000678C4" w:rsidP="000678C4">
      <w:r>
        <w:separator/>
      </w:r>
    </w:p>
  </w:endnote>
  <w:endnote w:type="continuationSeparator" w:id="0">
    <w:p w14:paraId="6F8FD626" w14:textId="77777777" w:rsidR="000678C4" w:rsidRDefault="000678C4" w:rsidP="00067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C4EA5" w14:textId="77777777" w:rsidR="000678C4" w:rsidRDefault="000678C4" w:rsidP="000678C4">
      <w:r>
        <w:separator/>
      </w:r>
    </w:p>
  </w:footnote>
  <w:footnote w:type="continuationSeparator" w:id="0">
    <w:p w14:paraId="00A41A62" w14:textId="77777777" w:rsidR="000678C4" w:rsidRDefault="000678C4" w:rsidP="00067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329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5A2"/>
    <w:rsid w:val="00001C41"/>
    <w:rsid w:val="00032ACD"/>
    <w:rsid w:val="000678C4"/>
    <w:rsid w:val="00100738"/>
    <w:rsid w:val="00195DA0"/>
    <w:rsid w:val="001D1668"/>
    <w:rsid w:val="00214D19"/>
    <w:rsid w:val="00263868"/>
    <w:rsid w:val="002D1710"/>
    <w:rsid w:val="00392C1F"/>
    <w:rsid w:val="0039407A"/>
    <w:rsid w:val="003A17DE"/>
    <w:rsid w:val="003D4114"/>
    <w:rsid w:val="00427777"/>
    <w:rsid w:val="00436563"/>
    <w:rsid w:val="004E6DB1"/>
    <w:rsid w:val="004F3BE0"/>
    <w:rsid w:val="006F3A85"/>
    <w:rsid w:val="00784ECE"/>
    <w:rsid w:val="007927B2"/>
    <w:rsid w:val="007C25A2"/>
    <w:rsid w:val="007F6B12"/>
    <w:rsid w:val="00830FCC"/>
    <w:rsid w:val="00882180"/>
    <w:rsid w:val="009A32EF"/>
    <w:rsid w:val="009F3F42"/>
    <w:rsid w:val="00A2601F"/>
    <w:rsid w:val="00A373FE"/>
    <w:rsid w:val="00A7744E"/>
    <w:rsid w:val="00AD68E9"/>
    <w:rsid w:val="00BB2A87"/>
    <w:rsid w:val="00BE7706"/>
    <w:rsid w:val="00CD6334"/>
    <w:rsid w:val="00CE59D7"/>
    <w:rsid w:val="00D35D13"/>
    <w:rsid w:val="00D716A0"/>
    <w:rsid w:val="00DD5FF6"/>
    <w:rsid w:val="00E02AC7"/>
    <w:rsid w:val="00ED230D"/>
    <w:rsid w:val="00FA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C2C305A"/>
  <w15:docId w15:val="{F8289691-15AF-4C45-BD15-3EF1BCFB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4E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84EC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678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678C4"/>
  </w:style>
  <w:style w:type="paragraph" w:styleId="a8">
    <w:name w:val="footer"/>
    <w:basedOn w:val="a"/>
    <w:link w:val="a9"/>
    <w:uiPriority w:val="99"/>
    <w:unhideWhenUsed/>
    <w:rsid w:val="000678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67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1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塩谷 正裕</dc:creator>
  <cp:lastModifiedBy>保健福祉部介護保険課給付適正担当 古屋 恵美子</cp:lastModifiedBy>
  <cp:revision>3</cp:revision>
  <cp:lastPrinted>2019-07-07T05:43:00Z</cp:lastPrinted>
  <dcterms:created xsi:type="dcterms:W3CDTF">2026-07-06T06:19:00Z</dcterms:created>
  <dcterms:modified xsi:type="dcterms:W3CDTF">2026-07-06T06:47:00Z</dcterms:modified>
</cp:coreProperties>
</file>